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892165" cy="8000365"/>
            <wp:effectExtent l="0" t="0" r="13335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92165" cy="800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963920" cy="7981950"/>
            <wp:effectExtent l="0" t="0" r="1778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63920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r>
        <w:drawing>
          <wp:inline distT="0" distB="0" distL="114300" distR="114300">
            <wp:extent cx="5721350" cy="7752715"/>
            <wp:effectExtent l="0" t="0" r="1270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1350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bookmarkStart w:id="0" w:name="_GoBack"/>
      <w:r>
        <w:drawing>
          <wp:inline distT="0" distB="0" distL="114300" distR="114300">
            <wp:extent cx="5367655" cy="7752715"/>
            <wp:effectExtent l="0" t="0" r="444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67655" cy="775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4ZTRmMzEwMjJlMzRiZTUwNzQwMTAzZWU2ZDE5NmMifQ=="/>
  </w:docVars>
  <w:rsids>
    <w:rsidRoot w:val="00000000"/>
    <w:rsid w:val="6FC1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2023-01-04T09:32:48Z</dcterms:created>
  <dc:creator>ldx</dc:creator>
  <cp:lastModifiedBy>李东霞</cp:lastModifiedBy>
  <dcterms:modified xsi:type="dcterms:W3CDTF">2023-01-04T09:34:37Z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A1DEDBBBE26C4425A7D22FEA439A0F8E</vt:lpwstr>
  </property>
</Properties>
</file>